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357" w:rsidRDefault="003B26F0" w:rsidP="000F73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bookmarkStart w:id="0" w:name="_GoBack"/>
      <w:bookmarkEnd w:id="0"/>
    </w:p>
    <w:p w:rsidR="006A439C" w:rsidRDefault="005C1403" w:rsidP="000F7357">
      <w:pPr>
        <w:spacing w:after="0"/>
        <w:jc w:val="right"/>
        <w:rPr>
          <w:rFonts w:ascii="Times New Roman" w:hAnsi="Times New Roman" w:cs="Times New Roman"/>
          <w:sz w:val="28"/>
          <w:lang w:val="en-US"/>
        </w:rPr>
      </w:pPr>
      <w:r w:rsidRPr="005C1403">
        <w:rPr>
          <w:rFonts w:ascii="Times New Roman" w:hAnsi="Times New Roman" w:cs="Times New Roman"/>
          <w:sz w:val="28"/>
          <w:szCs w:val="28"/>
        </w:rPr>
        <w:t xml:space="preserve">к </w:t>
      </w:r>
      <w:r w:rsidRPr="005C1403">
        <w:rPr>
          <w:rFonts w:ascii="Times New Roman" w:hAnsi="Times New Roman" w:cs="Times New Roman"/>
          <w:sz w:val="28"/>
        </w:rPr>
        <w:t>конкурсной документации</w:t>
      </w:r>
      <w:r w:rsidRPr="005C1403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5C1403" w:rsidRPr="005C1403" w:rsidRDefault="005C1403" w:rsidP="005C140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80AFA" w:rsidRPr="005C1403" w:rsidRDefault="00080AFA" w:rsidP="00080AF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26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1403" w:rsidRPr="003B26F0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Pr="005C1403">
        <w:rPr>
          <w:rFonts w:ascii="Times New Roman" w:hAnsi="Times New Roman" w:cs="Times New Roman"/>
          <w:b/>
          <w:sz w:val="28"/>
          <w:szCs w:val="28"/>
          <w:lang w:val="en-US"/>
        </w:rPr>
        <w:t>VOLKSWAGEN</w:t>
      </w:r>
      <w:r w:rsidRPr="003B26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7</w:t>
      </w:r>
      <w:r w:rsidRPr="005C1403">
        <w:rPr>
          <w:rFonts w:ascii="Times New Roman" w:hAnsi="Times New Roman" w:cs="Times New Roman"/>
          <w:b/>
          <w:sz w:val="28"/>
          <w:szCs w:val="28"/>
          <w:lang w:val="en-US"/>
        </w:rPr>
        <w:t>HC</w:t>
      </w:r>
      <w:r w:rsidRPr="003B26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C1403">
        <w:rPr>
          <w:rFonts w:ascii="Times New Roman" w:hAnsi="Times New Roman" w:cs="Times New Roman"/>
          <w:b/>
          <w:sz w:val="28"/>
          <w:szCs w:val="28"/>
          <w:lang w:val="en-US"/>
        </w:rPr>
        <w:t>CARAVELLE</w:t>
      </w:r>
      <w:r w:rsidRPr="003B26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5C1403">
        <w:rPr>
          <w:rFonts w:ascii="Times New Roman" w:hAnsi="Times New Roman" w:cs="Times New Roman"/>
          <w:b/>
          <w:sz w:val="28"/>
          <w:szCs w:val="28"/>
        </w:rPr>
        <w:t>гос</w:t>
      </w:r>
      <w:proofErr w:type="spellEnd"/>
      <w:r w:rsidRPr="003B26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5C1403">
        <w:rPr>
          <w:rFonts w:ascii="Times New Roman" w:hAnsi="Times New Roman" w:cs="Times New Roman"/>
          <w:b/>
          <w:sz w:val="28"/>
          <w:szCs w:val="28"/>
          <w:lang w:val="en-US"/>
        </w:rPr>
        <w:t>№</w:t>
      </w:r>
      <w:r w:rsidRPr="005C1403">
        <w:rPr>
          <w:rFonts w:ascii="Times New Roman" w:hAnsi="Times New Roman" w:cs="Times New Roman"/>
          <w:b/>
          <w:sz w:val="28"/>
          <w:szCs w:val="28"/>
        </w:rPr>
        <w:t>С</w:t>
      </w:r>
      <w:r w:rsidRPr="005C1403">
        <w:rPr>
          <w:rFonts w:ascii="Times New Roman" w:hAnsi="Times New Roman" w:cs="Times New Roman"/>
          <w:b/>
          <w:sz w:val="28"/>
          <w:szCs w:val="28"/>
          <w:lang w:val="en-US"/>
        </w:rPr>
        <w:t>121</w:t>
      </w:r>
      <w:r w:rsidRPr="005C1403">
        <w:rPr>
          <w:rFonts w:ascii="Times New Roman" w:hAnsi="Times New Roman" w:cs="Times New Roman"/>
          <w:b/>
          <w:sz w:val="28"/>
          <w:szCs w:val="28"/>
        </w:rPr>
        <w:t>КЕ</w:t>
      </w:r>
    </w:p>
    <w:p w:rsidR="00080AFA" w:rsidRDefault="00080AFA" w:rsidP="006A43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C1403" w:rsidRPr="00080AFA" w:rsidRDefault="005C1403" w:rsidP="006A43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80A46" w:rsidRPr="003B26F0" w:rsidRDefault="00560FFA" w:rsidP="00E533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0FFA">
        <w:rPr>
          <w:rFonts w:ascii="Times New Roman" w:hAnsi="Times New Roman" w:cs="Times New Roman"/>
          <w:sz w:val="28"/>
          <w:szCs w:val="28"/>
        </w:rPr>
        <w:t>Цены</w:t>
      </w:r>
      <w:r w:rsidRPr="003B26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0FFA">
        <w:rPr>
          <w:rFonts w:ascii="Times New Roman" w:hAnsi="Times New Roman" w:cs="Times New Roman"/>
          <w:sz w:val="28"/>
          <w:szCs w:val="28"/>
        </w:rPr>
        <w:t>на</w:t>
      </w:r>
      <w:r w:rsidRPr="003B26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0FFA">
        <w:rPr>
          <w:rFonts w:ascii="Times New Roman" w:hAnsi="Times New Roman" w:cs="Times New Roman"/>
          <w:sz w:val="28"/>
          <w:szCs w:val="28"/>
        </w:rPr>
        <w:t>запчасти</w:t>
      </w:r>
      <w:r w:rsidRPr="003B26F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6307"/>
        <w:gridCol w:w="1504"/>
        <w:gridCol w:w="824"/>
        <w:gridCol w:w="936"/>
      </w:tblGrid>
      <w:tr w:rsidR="00D54723" w:rsidRPr="00A80A46" w:rsidTr="00D54723">
        <w:trPr>
          <w:trHeight w:val="630"/>
        </w:trPr>
        <w:tc>
          <w:tcPr>
            <w:tcW w:w="6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3" w:rsidRPr="00D54723" w:rsidRDefault="00D54723" w:rsidP="00D5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</w:tr>
      <w:tr w:rsidR="00D54723" w:rsidRPr="00A80A46" w:rsidTr="00D54723">
        <w:trPr>
          <w:trHeight w:val="276"/>
        </w:trPr>
        <w:tc>
          <w:tcPr>
            <w:tcW w:w="6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 C ИНДИК. СТЕПЕНИ ЗАРЯЖ / BATTERY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E5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53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 C ИНДИК. СТЕПЕНИ ЗАРЯЖ. ECONOMY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E5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АММОРТИЗАТОР ЗАДНИЙ / SHOCK ABS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  <w:r w:rsidR="00E5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4723" w:rsidRPr="00A80A46" w:rsidTr="00D54723">
        <w:trPr>
          <w:trHeight w:val="364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АММОРТИЗАТОР ПЕРЕДНИЙ / GASSHOCKAB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  <w:r w:rsidR="00E5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АММОРТИЗАТОР/GASDRDAEMP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51232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АММОРТИЗАТОР/GASDRFEDER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51232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АМОРТИЗАТОР / GASSHOCKAB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51232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АМОРТИЗАТОР ЗАД. СЕДАН/GASDRDAEMP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51232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АМОРТИЗАТОР ЗАДНИЙ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51232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 ТОПЛИВНЫЙ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51232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БАЛКА ЗАДНЯЯ ///SUB FRAME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E5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БАМЕПЕР ПЕРЕДНИЙ / COVER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51232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БАМПЕР ЗАДНИЙ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51232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БАЧОК ОМЫВАТЕЛЯ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51232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БАЧОК РАСШИРИТЕЛЬНЫЙ / BEHAELTER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51232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БАЧОК/BEHAELTER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51232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БЕНДИКС СТАРТЕРА/FREILAUF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51232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БЕНЗОНАСОС / FOERDEINHT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  <w:r w:rsidR="00E5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263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ДРОССЕЛЬНОЙ ЗАЛОНКИ / DROS.KLAPP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51232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E5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В/В ПРОВОД 1ЦИЛИНДРА/ZUENDLEITG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В/В ПРОВОД 2 ЦИЛИНДРА/ZUENDLEITG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В/В ПРОВОД 3 ЦИЛИНДРА/ZUENDLEITG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В/В ПРОВОД 4 ЦИЛИНДРА/ZUENDLEITG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ВЕДОМЫЙ / ABTR WELLE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ВЕДУЩИЙ / ANTR WELLE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A0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ПРИВОДА КОЛЕСА/FLANWELLE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ПРИВОДА СО ШРУСАМИ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ПРИВОДНОЙ/NOCKENWELL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  <w:r w:rsidR="00A0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ПРИВОДНОЙ/RADWELLE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 ОХЛАЖДЕНИЯ / ELEKTLUEFT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ВЕТРОВОЕ СТЕКЛО (МНОГОСЛОЙНОЕ)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 / SCHRAUBE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ФИЛЬТР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ФИЛЬТР VW/LUFTFILTER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ВПУСКНОЙ КОЛЛЕКТОР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CE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  <w:r w:rsidR="00A0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ВТУЛКА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ВТУЛКА /  GUMMILAGER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ВТУЛКА / BUCHSE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ВТУЛКА / BUSHING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ВТУЛКА / HUELSE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ВТУЛКА / MUTTER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ВТУЛКА / PASSHUELSE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ВТУЛКА / ROHR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ВТУЛКА / SPREIZNIET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ВТУЛКА / TUELLE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ВТУЛКА СТАБИЛИЗАТОРА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ВЫКЛЮЧАТЕЛЬ/SCHALTER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0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КОЛЛЕКТОР/ABGASKRUEM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ГАЙКА  ВСТАВНАЯ 5X17X17/MUTTER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ГАЙКА /  BUNDMUTTER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ГАЙКА / FLANSCHMUT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ГАЛОГЕН. ПРОТИВОТУМАННАЯ ФАРА / ПТФ PKW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ГАЛОГЕННАЯ ФАРА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ГАЛОГЕНОВАЯ ФАРА ЛЕВАЯ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ГБЦ / CYL HEAD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ГИДРОКОМПЕНСАТОР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ГИДРООПОРА / HYDROLAGER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ГЛАВ. ТОРМ. ЦИЛИНДР/CYLINDER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ГЛУШИТЕЛЬ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  <w:r w:rsidR="00A0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A0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/ FUEHLER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/ GEBER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PDC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PDC ГРУНТ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ДАВЛЕНИЯ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ИЗНОСА / 7P0907637A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ИЗНОСА ЗАДНИХ КОЛОДОК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ИЗНОСА ТОРМОЗНЫХ КОЛОДОК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СКОРОСТИ/GEBER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СКОРОСТИ/SENSOR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ДАТЧИК/SCHALTER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ДАТЧИК/SENSOR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 ТОРМОЗНОЙ / BRAKE DISC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456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 ТОРМОЗНОЙ ПЕРЕДНИЙ / BREMSCHEIB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 ТОРМОЗОЙ ЗАДНИЙ / BREMSCHEIB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ЗАГЛУШКА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ЗАГЛУШКА / ABD KAPPE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ГЛУШИТЕЛЬ ECONOMY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  <w:r w:rsidR="00A0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- КЛИПСА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ЗАКЛЕПКА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299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ЗАЛИВНАЯ ГОРЛОВИНА БАКА / БЕЗ КРЫШКИ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ЗАЛИВНАЯ ГОРЛОВИНА/ENTLUEFTER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ЗАСЛОНКА РЕГУЛИРУЮЩАЯ / KLAPPE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ЗАСЛОНКА РЕПРОДУКТОРА/BLENDE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A0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ЗАСЛОНКА/DREHSCHIEB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A0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ЗАТВОР ПОВОРОТНЫЙ/VERSCHLUSS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ЗАТВОР/VERSCHLUSS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ЗАХВАТНЫЙ КРЮК КАПОТА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ЗАЩЁЛКА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КЛИПСА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КОЛОДКИ ТОРМОЗНЫЕ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КОЛОДКИ ТОРМОЗНЫЕ ECONOMY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КОЛОДКИ ТОРМОЗНЫЕ ПЕРЕДНИЕ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КОЛЬЦА УПОРНЫЕ / ANLSCHEIBE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ПРИБОРОВ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0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КОМЛЕКТ ДЕТАЛЕЙ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ГРМ / 074198119Q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ГРМ 4,2 / 077198119A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КОВРИКОВ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СЦЕПЛЕНИЯ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ТОРМОЗНЫХ КОЛОДОК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ЩЕТОК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54723" w:rsidRPr="00A80A46" w:rsidTr="00D54723">
        <w:trPr>
          <w:trHeight w:val="394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ЩЕТОК С\О AERO / WISCHBLATT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 КОНДИЦИОНЕРА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08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КОНИЧЕСКИЙ РОЛИКОВЫЙ ПОДШИПНИК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СЦЕПЛЕНИЯ / DRUCKPLATT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ВОЗДУШНОГО ФИЛЬТРА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D54723" w:rsidRPr="00A80A46" w:rsidTr="00D54723">
        <w:trPr>
          <w:trHeight w:val="322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ВОЗДУШНОГО ФИЛЬТРА / LUFTFILTER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08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 БЕЗ ЛЮКА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КРЫША/DACH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 НАПРАВЛЯЮЩИХ / 1K9898912A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D54723" w:rsidRPr="00A80A46" w:rsidTr="00D54723">
        <w:trPr>
          <w:trHeight w:val="33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 НАПРАВЛЯЮЩИХ ВТУЛОК / FUEHRBUCHS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 ТОРМОЗНЫХ КОЛОДОК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 ТОРМОЗНЫХ КОЛОДОК ЗАДНИХ \  1K069845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 ЩЕТОК СТЕКЛООЧИСТИТЕЛЯ / SET WIBLAT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КТ-Т НАКЛАДОК НА РУЧКИ ДВЕРЕЙ ХРОМ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 ЗАДНИЙ ЛЕВЫЙ/HOUSING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  <w:r w:rsidR="0008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 ПОВОРОТНЫЙ  С ПОДШИПНИКОМ / ACHSSC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  <w:r w:rsidR="0008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 ПОВОРОТНЫЙ / RADLAG.GEH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 ПОВОРОТНЫЙ ЗАДНИЙ ЛЕВЫЙ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 ПОВОРОТНЫЙ ЗАДНИЙ ПРАВЫЙ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 ПРАВЫЙ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 С ПОДШИПНИКОМ/ACHSSCHENK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ЛАМПA/GLUEHLAMPE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 6W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 G12V10W/GLUEHLAMPE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/ BULBHOLDER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/ GLUEHLAMPE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10W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21/4W - 12V/GLUEHLAMPE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3W/GLUEHLAMPE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55W H15 / N10733301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5W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H1/GLUEHLAMPE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H4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H4 / GLUEHLAMPE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XENON D2S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ДАЛ. СВЕТА И ПТФ H3/GLUEHLAMPE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ДВУХНИТЕВАЯ 5/21W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ЖЕЛТАЯ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ЗАДНИХ ГАБАРИТОВ ДВУХНИТИВАЯ/GLUEH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КОНТРОЛЬНАЯ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КСЕНОН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КСЕНОН ГАЗОРАЗРЯДНАЯ D3S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ЛОБОВОЕ СТЕКЛО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F4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ЛЯМБДА-ЗОНД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МАСЛЕННЫЙ УСПОКОИТЕЛЬ /EINSATZ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МАСЛО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</w:t>
            </w: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ATF 1L / ATF FLUID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/ GETR.OEL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/ OEL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ATF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ATF АКПП 4Х4 ОБЪЕМ 1 ЛИТР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ATF БОЧКА 20Л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3F4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ATF, ОБЪЕМ 1 LT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DSG / GETR,OEL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HALDEX / G060175A2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АКПП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АКПП / G055540A2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АТF  БОЧКА 20Л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6E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В АКПП 6 СТ АКПП/ATF FLUID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421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В МУФТУ HALDEX (0,275L)/HALDEXOEL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В РАЗДАТКУ / G052518A2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В РАЗДАТКУ / G052533A2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ГЛАВНОЙ ПАРЫ/ACHSOEL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ДЛЯ КОРОБКИ ПЕРЕДАЧ 1L./GETR,OEL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ДЛЯ КОРОБОК ПЕРЕДАЧ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ДЛЯ КОРОБОК ПЕРЕДАЧ/GETR,OEL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ДЛЯ КПП, ОБЪЕМ 1 LT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ДЛЯ МУФТЫ HALDEX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КОМПРЕССОРА / G070000A1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КОМПРЕССОРА / KOMPR,OEL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КОНДИЦИОНЕРА 250МЛ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КОРОБКИ РАЗДАТОЧНОЙ / G052536A2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КПП / G055538A2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КПП / GEAR OIL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МКПП / GETR.OEL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МОСТ / G052539A2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МОСТ 1L. / ACHSOEL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МОТОРНОЕ 0-W30 5L (!!!)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МОТОРНОЕ LONGLIFE II 0W-30 БОЧКА 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  <w:r w:rsidR="006E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МОТОРНОЕ LONGLIFE III / 5W-30 1Л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МОТОРНОЕ LONGLIFE III 5W-30  БОЧКА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МОТОРНОЕ LONGLIFE III 5W-30 1 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МОТОРНОЕ SPECIAL C  0W-30 / 5Л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МАСЛО</w:t>
            </w: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МОТОРНОЕ</w:t>
            </w: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SPECIAL PLUS 5W-40 1</w:t>
            </w: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МОТОРНОЕ SPECIAL PLUS 5W-40 БОЧКА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ТРАНСМИССИОННОЕ БОЧКА 20 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МАСЛО, ТРАНСМИССИОННОЕ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МАСЛОСЪЕМНЫЙ КОЛПАЧЕК  /  VALVE SEAL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МАСЛОСЪЕМНЫЙ КОЛПАЧЕК 1.6, 1.9D, 2.0/VEN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МОЛДИНГ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 ПЕЧКИ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 СТЕКЛОПОДЪЕМНИКА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МУФТА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МУФТА/KUPPL,STCK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НАКЛАДКА БАМПЕРА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НАКЛАДКА БАМПЕРА / ZIERLEISTE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НАПОРНЫЙ ШЛАНГ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ОМЫВАТЕЛЯ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ТОПЛИВНЫЙ / PUMPE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НАТЯЖИТЕЛЬ / KETSPANNER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НАТЯЖИТЕЛЬ ЦЕПИ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ОБИВКА БАГАЖНИКА ЛЕВАЯ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E4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ОМЫВАТЕЛЬ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ШАРОВАЯ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ШАРОВАЯ / GELENK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ШАРОВАЯ / JOINT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ШАРОВАЯ VW/GELENK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ОПОРА/AUFNAHME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ОПОРА/ENG.MOUNTI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2D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ОПОРА/GEAR.MOUNT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2D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ОПОРА/GETRSTUETZ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2D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ОСУШИТЕЛЬ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2D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ОТБОЙНИК АМОРТИЗАТОРА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D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ОТБОЙНИК/PUFFER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D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ПАТРУБКИ НАСОСА ОХЛАЖДЕНИЯ ЖИДКОСТИ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2D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ПАТРУБОК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2D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ПАТРУБОК ВОЗДУШНОГО ФИЛЬТРА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2D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ПАТРУБОК ВОЗДУШНОЙ СИСТЕМЫ/SCHLAUCH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ПАТРУБОК ОХЛАЖДЕНИЯ / SCHLAUCH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ПАТРУБОК ОХЛАЖДЕНИЯ/WASSERROHR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ПОВОДОК СТЕКЛООЧИСТИТЕЛЯ ПРАВЫЙ СУПЕР Б/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2D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2D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ПОВОДОК СТЕКЛООЧИСТИТЕЛЯ/WISCHERARM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ПОВОДОК ЩЕТКИ ЛЕВ/7P0955409B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ПОВОРОТНЫЙ КУЛАК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2D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 / BEARING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 / EARING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 / HUELSE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 / LAUFACHSE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 / NADELHUELS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ПОЛИКЛИНОВЫЙ РЕМЕНЬ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ПОМПА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 15A  ГОЛУБОЙ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100А / SICHERUNG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10A/SICHERUNG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125А / SICHERUNG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150A / SICHERUNG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15A/SICHERUNG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175А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1A/SICHERUNG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200А / 1K0937629A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20A 19/2X5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20A ЖЁЛТЫЙ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25A/SICHERUNG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30 А  / FLAT FUSE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30-LIGHT GREEN / SICHERUN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30А/SICHERUNG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40A/SICHERUNG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50А / SICHERUNG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5A/SICHERUNG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60A/SICHERUNG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60А / SICHERUNG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7,5 A/SICHERUNG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80A / SICHERUNG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А110/SICHERUNG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ВЫСОКОГО НАПРЯЖЕНИЯ 1 ЦИЛИНДРA/ZU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ВЫСОКОГО НАПРЯЖЕНИЯ 1-ГО ЦИЛ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 ВЫСОКОГО НАПРЯЖЕНИЯ 2-ГО ЦИЛ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ВЫСОКОГО НАПРЯЖЕНИЯ 3-ГО ЦИЛ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С ПИНОМ / RUNDKONTAK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 СВЕЧНОЙ 3 </w:t>
            </w:r>
            <w:proofErr w:type="spellStart"/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</w:t>
            </w:r>
            <w:proofErr w:type="spellEnd"/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/ZUENDLEITG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 / GASKET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 ВПУСКНОГО КОЛЛЕКТОРА ЦЕНТРАЛЬ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 МАСЛЯНОГО ПОДДОНА АКПП/DICHTU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 МАСЛЯНОГО ТЕПЛООБМЕННИКА/DICH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(САМОКЛЕЯЩАЯСЯ)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/ DICHTRING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/ GASKET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ПРУЖИНА/ZUGFEDER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ПРУЖИНКА / FEDER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ПРУЖИНКА/DRUCKFEDER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ПРУЖИНКА/HALTEFEDER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ПРУЖИННА ЗАЩЁЛКА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F62897">
        <w:trPr>
          <w:trHeight w:val="664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ПРУЖИННАЯ ЗАСТЁЖКА ТЕМПРЕРАТУРНОГО ДАТЧИ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ПРУЖИННАЯ ЗАЩЕЛКА / 5N0615269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ПРУЖИННАЯ ЗАЩЕЛКА / HALTEFEDER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ПТФ ФАРА ПРАВАЯ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ПТФ ФАРА ПРАВАЯ ГАЛОГЕН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ПТФ ФОНАРЬ ЗАДНИЙ ЛЕВЫЙ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F6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ПТФ/FOG LAMP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ПТФ/SCHEINWERF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ПУЛЬТ ДУ / 7N0963511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ПУСТОТЕЛЫЙ БОЛТ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ПУСТОТЕЛЫЙ БОЛТ / BANJO BOLT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ПУСТОТЕЛЫЙ БОЛТ / HOHLSCHRAU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 АМОРТИЗАТОРА ЗАДНЕГО / SCHUTZROH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 АМОРТИЗАТОРА/FALTENBALG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 ШPУCА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 ШPУCА С МОНТАЖНЫМИ / GEL.SCHUTZ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F6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ПЫЛЬНИК ШPУCА С МОНТАЖНЫМИ / GEL.SCHUTZ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F6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 ШPУCА/BOOT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 ШРУС / GEL.SCHUTZ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 ШРУС НАРУЖНИЙ/GEL.SCHUTZ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 ШРУС/GEL.SCHUTZ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 ШРУСА (КОМПЛЕКТ)/GEL,SCHUTZ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 ШРУСА / 6C0498203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 ШРУСА / 7E0498203A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 ШРУСА / EL.SCHUTZ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 ШРУСА /GEL,SCHUTZ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ПЫЛЬНИК/SCHUTZHUEL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РАДИАТОР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РАДИАТОР ДВС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РАДИАТОР ИНТЕРКУЛЕРА/KUEHLER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РАЗЪЁМ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 ДЛЯ ФАРЫ 5PIN/GEHAEUSE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 КИСЛОРОДНОГО ДАТЧИКА/GEHAEUSE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 КОНТАКТНЫЙ / KABL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РАЗЪЁМ КОРИЧНЕВЫЙ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РАЗЪЁМ МАГНИТОЛЫ 8-ШТЕКЕРНЫЙ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РАЗЪЁМ ПАНЕЛИ ПРИБОРОВ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 ПОД ОПТОВОЛОКОННЫЙ КАБЕЛЬ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 ПОДУШКИ БЕЗОПАСНОСТИ (ШТОРКИ) ЛЕВ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 ПРОВОДКИ 10-ШТЕКЕРНЫЙ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РАСПОРНАЯ ГАЙКА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РАСПОРНАЯ ПЛАСТИНА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F6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6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РАСПРЕДВАЛ / NOCKENWELL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  <w:r w:rsidR="00F6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РАСПРЕДВАЛ ВПУСК / NOCKENWELL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РАСХОДОМЕР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РЕЙКА РУЛЕВАЯ / STRG GEAR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РЕМЕНЬ ГЕНЕРАТОРА ОКТАВИЯ 1,9D/K RIPPRIE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РЕМЕНЬ ГЕНЕРАТОРА/K RIPPRIEM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РЕМЕНЬ ГРМ ОКТАВИЯ / ФЕЛИЦИЯ 1.6АЕЕ/ZAHN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РЕМЕНЬ ГРМ/ZAHNRIEMEN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РЕМЕНЬ КЛИНОВОЙ РЕБРИСТЫЙ/K RIPPRIEM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РЕМЕНЬ КЛИНОВОЙ/K RIPPRIEM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РЕМЕНЬ КЛИНОВОЙ/KEILRIEMEN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РЕМЕНЬ КОЛЛЕКЦИЯ GTI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РЕМЕНЬ ПОЛИКЛИНОВОЙ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РЕМЕНЬ ПОЛИКЛИНОВОЙ / DOP.RIEMEN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РЕМЕНЬ ПОЛИКЛИНОВОЙ / K RIPPRIEM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РЕМЕНЬ ПРИВОДНОЙ НАСОСА ОЖ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РЕМЕНЬ ПРИВОДНОЙ С A/C/K RIPPRIEM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РОЛИК НАПРАВЛЯЮЩИЙ/UMLENKROLL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РОЛИК ОБВОДНОЙ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РОЛИК ОБВОДНОЙ / RI SPANNER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РОЛИК ОБВОДНОЙ / ROLLER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РОЛИК/ROLLE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РОЛИКОПОДШИПНИК / ROLL 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РУЛЕВАЯ РЕЙКА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РУЛЕВАЯ ТЯГА VW/GELENKSTCK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РУЛЕВАЯ ТЯГА ЛЕВАЯ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РУЧАГ НИЖНИЙ \ QUERLENKER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РЫЧАГ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РЫЧАГ / HANDBREMSH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РЫЧАГ / LEVER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САЙЛЕНTБЛОК/GUMMILAGER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САЙЛЕНБЛОК ПЕРЕДНЕГО РЫЧАГА ЗАДНИЙ/GUMMI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САЙЛЕНБЛОК ПЕРЕДНЕГО РЫЧАГА ПЕРЕДНИЙ/GUM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САЙЛЕНБЛОК ПОДРАМНИКА ИЖНИЙ / GUMMILAGER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 БЛОК / GUMMILAGER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 БЛОК / RUBB MOUNT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 БЛОК ЗАДНЕГО ПОДРАМНИКА ЗАДНИЙ (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 / GUMMILAGER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 VW/GUMMILAGER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 ЗАДНЕГО РЫЧАГА/GUMMILAGER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 ЗАДНЕЙ БАЛКИ С КРОНШТЕЙНОМ/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 ЗАДНЕЙ БАЛКИ/GUMMILAGER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 ПЕРЕДНЕГО РЫЧАГА НИЖНИЙ / GU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 ПЕРЕДНИЙ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 ПЕРЕДНИЙ / GUMMILAGER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 ПОДРАМНИКА /GUMMILAGER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 ПОДРАМНИКА ЗАДНЕГО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САЙЛЕНТБЛОК ПОДРАМНИКА НИЖН./GUMMILAGER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 ПОДРАМНИКА/GUMMILAGER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 РЕССОРЫ / RUBB MOUNT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 РЫЧАГА/GUMMILAGER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САЙЛЕНТБЛОК/DAEM 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САЙЛЕНТБЛОК/GUMMILAGER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САЙЛЕНТБЛОК/LAGER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САЙЛЕТН-БЛОК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САЛАЗКИ СИДЕНЬЯ С МОТОРОМ ЛЕВ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4E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САЛЕНТБЛОК/GUMMILAGER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  /  DICHTRING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E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/ DICHTFLANS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E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/ SEAL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E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/ WASHER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E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/ WELLENDI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E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/ WELLENDICH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E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/SEAL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АКПП ПЕРЕДНИЙ/DICHTRING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ВАЛА / WELLENDICH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ВАЛА АКПП/WELLENDICH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ДИФФЕРЕНЦИАЛА/WELLENDICH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ЗАДНЕЙ СТУПИЦЫ/WELLENDICH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К/В ПЕРЕДНИЙ/DICHTRING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КОЛЕНВАЛА ЗАДНИЙ (С КРЫШКОЙ) ОКТ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КОЛЕНВАЛА ЗАДНИЙ / DICHTFLANS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КОЛЕНВАЛА ЗАДНИЙ/WELLENDICH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КОЛЕНВАЛА ПЕРЕДНИЙ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КОЛЕНВАЛА ПЕРЕДНИЙ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КОЛЕНВАЛА С КРЫШКОЙ АЕЕ/DICHTFLA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КОЛЕНВАЛА/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КОЛЕНВАНА ПЕРЕДНИЙ 42X6/WELLENDI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КПП ОКТАВИЯ 14Х4/DICHTRING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КУЛИСЫ КПП/WELLENDICH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ПЕРВИЧН. ВАЛА АКПП/DICHTRING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ПЕРВИЧНОГО ВАЛА АКПП ОКТАВИЯ/DIC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ПЕРВИЧНОГО ВАЛА КПП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САЛЬНИК ПЕРВИЧНОГО ВАЛА/WELLENDICH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ПОЛУОСИ/SEAL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ПРИВОДА / DICHTRING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ПРИВОДА АКПП ЛЕВ./DICHTRING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ПРИВОДА В АКПП/WELLENDICH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ПРИВОДА ВНУТР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ПРИВОДА НАРУЖ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ПРИВОДА ПРАВЫЙ/WELLENDICH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ПРИВОДА/ WELLENDICH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ПРИВОДА/SEAL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Р/В ПЕРЕДНИЙ/WELLENDICH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РАЗДАТКИ ЗАДНИЙ / 0BU321199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РАСПРЕДВАЛА / DICHTRING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РАСПРЕДВАЛА ПЕРЕДНИЙ/WELLENDICH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РАСПРЕДВАЛА/WELLENDICH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ХВОСТОВИКА АКП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ШТОКА / WELLENDICH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ШТОКА ПЕРЕКЛЮЧЕНИЯ ПЕРЕДАЧ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САЛЬНИК/DICHTRING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САЛЬНИК/WELLENDICH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САМОКЛЕЯЩАЯСЯ ФОЛЬГА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САМОНАР.ВИНТ / SCHRAUBE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СВЕЧА  ЗАЖИГАНИЯ / ZUENDKERZE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СВЕЧА / SPARK PLUG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СВЕЧА AGU 1.8T/ZUENDKERZE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СВЕЧА ЗАЖИГАНИЯ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 ЗВУКОВОЙ / HORN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СМАЗКА (120G)/FETT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СМАЗКА (90G)/FETT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СМАЗКА / GLEITMITTL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СМАЗКА / SCHMIERFET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СТАБИЛИЗАТОР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СТАБИЛИЗАТОР ЗАДНИЙ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СТАБИЛИЗАТОР ПЕРЕДНИЙ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СТАБИЛИЗАТОР ПЕРЕДНИЙ / STABILISAT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СТАБИЛИЗАТОР ПЕРЕДНИЙ В СБОРЕ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СТАРТЕР/ANLASSER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СТЕКЛО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 / DOOR WINDO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 / FENSTER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 / RUECKSCHEI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 / WINDOW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 /GLASS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 ЛОБОВОЕ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СТАБИЛИЗАТОРА ПЕРЕДНЯЯ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СТАБИЛИЗАТОРА ПЕРЕДНЯЯ / CONN LIN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СТАБИЛИЗАТОРА ПРАВАЯ 4X4/KOPPSTAN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СУППОРТ ПЕР 1LL,1LM/GEHAEUSE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СУППОРТ ПЕР ЛЕВ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СУППОРТ ПЕРЕДНИЙ ЛЕВЫЙ / GEHAEUSE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5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СУППОРТ ФАРЫ ЛЕВЫЙ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СУППОРТ ФАРЫ ЛЕВЫЙ ВЕРХ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СУППОРТ ФОНАРЯ ПРАВ В СБОРЕ/ MOUNTING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СУППОРТ ФОНАРЯ ПРАВЫЙ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СУППОРТ/AUFNAHME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ТОПЛИВНЫЙ ДАТЧИК/FOERDEINHT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ТОРМОЗНАЯ ТРУБКА ЗД ПРАВАЯ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ТОРМОЗНАЯ ТРУБКА ПД ЛЕВАЯ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БАРАБАН / BR TROMMEL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ДИСК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ДИСК (ВЕНТИЛИРУЕМЫЙ)/BREMSCHEI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ДИСК VW/BREMSCHEIB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ДИСК/BREMSCHEIB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СУППОРТ/GEHAEUSE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ЦИЛИНДР / BREMSZYLIN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ШЛАНГ ЗД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ШЛАНГ/BREMSCHLAU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ЩИТ ЗАДНИЙ ЛЕВЫЙ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45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ТОРМОЗНЫЕ КОЛОДКИ / BREMSBELAG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ТОРМОЗНЫЕ КОЛОДКИ ЗАДНИЕ / BRK LINING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 СТОЯНОЧНОГО ТОРМОЗА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 СТОЯНОЧНОГО ТОРМОЗА / BRAKECABLE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 СТОЯНОЧНОГО ТОРМОЗА / BREMSZUG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 ВОДЯНАЯ/WASSERROHR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 КОНДИЦИОНЕРА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ТРУБКА КОНДИЦИОНЕРА / KAELTELEIT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 ХЛАДОГЕНА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 ХЛАДОГЕНТА / ROHR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 ЦИЛИНДРА СЦЕПЛЕНИЯ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 ЩУПА ИЗМЕР. УРОВ. МАСЛА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ТРУБКА/ANSCHLSTCK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ТРУБКА/DRUCKROHR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ТРУБКА/OELROHR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ТРУБКА/ROHR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ТРУБКА/SCHLAUCH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/ 0CB301953A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/ BOWD CABLE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/ BOWDENZUG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/ KOPPSTANGE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/ ZUGSTANGE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/ROD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ГИБКАЯ / BOWDENZUG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ДАТЧИКА ПОЛОЖЕНИЯ КУЗОВА/GESTAENGE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ДАТЧИКА ПОЛОЖЕНИЯ КУЗОВА/KOPPSTANGE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ЗАДНЯЯ ЛЕВАЯ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ЗАДНЯЯ ПРАВАЯ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ЗАМКА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ЗАМКА ДВЕРИ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ЗАМКА КАПОТА/KLAPPENZUG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ЗАСЛОНКИ/FUSSKL.ZUG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КПП ОКТАВИЯ 1,6/KOPPSTANGE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КПП ПОПЕРЕЧНАЯ ОКТАВИЯ 1,6/SCHALTST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УПЛОТНЕНИЕ / DICHTRING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УСИЛИТЕЛЬ ЗАДНЕГО БАМПЕРА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УСИЛИТЕЛЬ ЗАДНЕГО БАМПЕРА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УСИЛИТЕЛЬ ЗАДНЕЙ ЛЕВОЙ БОКОВИНЫ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УСИЛИТЕЛЬ ЗАДНЕЙ ПРАВОЙ ДВЕРИ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 ГАЛОГЕН ЛЕВАЯ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 ГАЛОГЕН ЛЕВАЯ "VALEO"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 ГАЛОГЕН ПРАВАЯ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/ ARRETIERG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/ DRUCKKNOPF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/ FANGHAKEN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/ HALTEFEDER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ФИКСАТОР / HALTER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/ SICHSCHEIB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/SCHRAUBE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ДАТЧИКА ПАРКОВКИ ЛЕВОГО НАРУЖНЫ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ДВЕРИ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ДВЕРИ / CHECK ROD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ДВЕРИ / TUERFESTST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ДВЕРИ ЗАДНЕЙ / TUERFESTST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ДЕРЖАТЕЛЯ КАПОТА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КОЗЫРЬКА/HALTER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ПРАВЫЙ ПЕННЫЙ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ПРОВОДОВ/  KABLHALTER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РАЗЪЕМ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РАЗЪЕМА/ STECKGEHAE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С ВТУЛКОЙ / 3B58636899B9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СОЕДЕНИТЕЛЬ Ф/О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ТРОСА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ТРОСА/ARRETIERG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ТРОСА/CATCH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ХРОМА ЗАДНЕГО БАМПЕРА/MUTTER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ШАРОВОЙ ОПОРЫ /SICHBLECH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ШЛАНГОПРОВОДА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ЭЛЕКТРОВАКУМНОГО НАСОСА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ФИКСАТОР/FANGPLATTE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 СКОБА БЕЗ ТОР КОЛ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ФИКСИРОВ. СКОБА БЕЗ ТОР. КОЛ.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 МАСЛЯНЫЙ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/ FILTER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/ FILTEREINS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/LUFTFILTER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АКПП / 0BH325183B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АКПП / 0C8325435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АКПП / OELSIEB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ВОЗДУШНЫЙ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МАCЛЯНЫЙ AQG, AKC / FILTEREINS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МАСЛЯННЫЙ / FILTEREINS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МАСЛЯННЫЙ BKD/FILTEREINS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МАСЛЯНЫЙ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МАСЛЯНЫЙ/ 068115561F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ФИЛЬТР МАСЛЯНЫЙ/FILTEREINS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МАСЛЯНЫЙ/OELFILTER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САЛОНА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ТОПЛИВА/KRSTOFFILT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ТОПЛИВНЫЙ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ТОПЛИВНЫЙ / FILTEREINS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  / BINDER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 / 1K0253725E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 / 2H0253725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 / 2H0253725A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 / CLIP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 / KABLBINDER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 / KLEMME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ХРОНОГРАФ VW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ЦАПФА ЗАДН ПР/HOUSING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ЦАПФА ЗАДНЕЙ БАЛКИ / ACHSZAPFEN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ЦАПФА ЗАДНЯЯ ЛЕВАЯ / RADLAG.GEH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ЦАПФА ЗАПОРНАЯ/ZAPFEN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ЦАПФА ОСИ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F7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ЦАПФА ОСИ ЗАДНЕЙ / STUB AXLE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F7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ЦАПФА ОСИ/STUB AXLE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ЦАПФА УПОРА/RASTZAPF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БЛОК СИСТЕМЫ КОМФОРТ/STEUERG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ЦЕПЬ / CHAIN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ЦЕПЬ / STEUERKETT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ЦЕПЬ ПРИВОДА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 C ФОРСУНКОЙ Ф/О ЛЕВЫЙ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ЦИЛИНДР- НАСОС ЖИКЛЁРА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 ОМЫВАТЕЛЯ ФАРЫ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 ПОДЪЕМНОГО МЕХАНИЗМА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 ПОДЪЕМНОГО МЕХАНИЗМА / HUBZYLIND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 ПОДЪЁМНЫЙ ФАРООМЫВАТЕЛЯ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ШАЙБА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ШКИВ ЗУБЧАТ. РЕМНЯ ХОЛОСТ. ХО/RI SCHEIBE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ШКИВ ЗУБЧАТОГО РЕМНЯ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ШКИВ ЗУБЧАТОГО РЕМНЯ ГЕНЕРАТОР/RI SCHEIB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ШКИВ ЗУБЧАТОГО РЕМНЯ/RI SCHEIBE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ШЛАНГ / SCHLAUCH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ШЛАНГ / WATER HOSE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ШЛАНГ /SCHLAUCH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ШЛАНГ В РУЛОНАХ ПО 5 М/SCHLAUCH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ШЛАНГ/SCHLAUCH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ШПИЛЬКА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ШПИЛЬКА / SCHRAUBE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ШПИЛЬКА / STUD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ШПИЛЬКА / WHT004984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ШПИЛЬКА /SCHRAUBE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ШПИЛЬКА ВПУСКНОГО КОЛЛЕКТОРА/SCHRAUBE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ШПИЛЬКА КОЛЕСА / BOLZEN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ШПИЛЬКА ПРИВАРНАЯ М6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ШПИЛЬКА ПРИЕМНОЙ ТРУБЫ/SCHRAUBE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ШРУС ВНУТРЕННИЙ ПРАВЫЙ / GLEIGELENK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ШРУС ВНУТРЕННИЙ ПРАВЫЙ / JOINT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ШРУС НАРУЖНИЙ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  <w:r w:rsidR="002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ШРУС НАРУЖНИЙ / 5N0498099BX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  <w:r w:rsidR="002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ШРУС НАРУЖНИЙ ФАБИЯ С ЭЛЕКТРОУСИЛИТЕЛЕМ/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  <w:r w:rsidR="002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ШРУС НАРУЖНЫЙ / RADWELLE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  <w:r w:rsidR="002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ШРУС ПЫЛЬНИКА/GLEIGELENK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2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2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ЩЕТКА СТЕКЛООЧИСТИТЕЛЯ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="002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ЩЕТКА СТЕКЛООЧИСТИТЕЛЯ / WISCHBLATT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="002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ЭЛЕКТРОВЕНТИЛЯТОР РАДИАТОРОВ МАЛЫЙ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  <w:r w:rsidR="002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ЭЛЕКТРОВЕНТИЛЯТОР/ELEKTLUEFT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="002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ЭЛЕКТРОВЕНТИЛЯТОР/GEBL MOTOR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  <w:r w:rsidR="002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ЭЛЕКТРОДВИГАТЕЛЬ / STELLMOTOR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  <w:r w:rsidR="002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2158BB" w:rsidRPr="00610F71" w:rsidRDefault="00610F71" w:rsidP="002158B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158BB" w:rsidRPr="006C4463" w:rsidRDefault="002158BB" w:rsidP="002158BB">
      <w:pPr>
        <w:rPr>
          <w:rFonts w:ascii="Times New Roman" w:hAnsi="Times New Roman" w:cs="Times New Roman"/>
          <w:sz w:val="28"/>
          <w:szCs w:val="28"/>
        </w:rPr>
      </w:pPr>
    </w:p>
    <w:p w:rsidR="002158BB" w:rsidRPr="006C4463" w:rsidRDefault="002158BB" w:rsidP="002158BB">
      <w:pPr>
        <w:rPr>
          <w:rFonts w:ascii="Times New Roman" w:hAnsi="Times New Roman" w:cs="Times New Roman"/>
          <w:sz w:val="28"/>
          <w:szCs w:val="28"/>
        </w:rPr>
      </w:pPr>
    </w:p>
    <w:p w:rsidR="002158BB" w:rsidRPr="006C4463" w:rsidRDefault="002158BB" w:rsidP="002158BB">
      <w:pPr>
        <w:rPr>
          <w:rFonts w:ascii="Times New Roman" w:hAnsi="Times New Roman" w:cs="Times New Roman"/>
          <w:sz w:val="28"/>
          <w:szCs w:val="28"/>
        </w:rPr>
      </w:pPr>
    </w:p>
    <w:p w:rsidR="002158BB" w:rsidRPr="006C4463" w:rsidRDefault="002158BB" w:rsidP="002158BB">
      <w:pPr>
        <w:rPr>
          <w:rFonts w:ascii="Times New Roman" w:hAnsi="Times New Roman" w:cs="Times New Roman"/>
          <w:sz w:val="28"/>
          <w:szCs w:val="28"/>
        </w:rPr>
      </w:pPr>
    </w:p>
    <w:p w:rsidR="00E21E5A" w:rsidRPr="006C4463" w:rsidRDefault="00E21E5A" w:rsidP="00E21E5A">
      <w:pPr>
        <w:rPr>
          <w:rFonts w:ascii="Times New Roman" w:hAnsi="Times New Roman" w:cs="Times New Roman"/>
          <w:sz w:val="28"/>
          <w:szCs w:val="28"/>
        </w:rPr>
      </w:pPr>
    </w:p>
    <w:sectPr w:rsidR="00E21E5A" w:rsidRPr="006C4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5A"/>
    <w:rsid w:val="000039C9"/>
    <w:rsid w:val="00080AFA"/>
    <w:rsid w:val="00085F55"/>
    <w:rsid w:val="000F7357"/>
    <w:rsid w:val="0010695E"/>
    <w:rsid w:val="001913DF"/>
    <w:rsid w:val="002101E1"/>
    <w:rsid w:val="002158BB"/>
    <w:rsid w:val="002502B9"/>
    <w:rsid w:val="002626C6"/>
    <w:rsid w:val="002D12F9"/>
    <w:rsid w:val="002F7D4B"/>
    <w:rsid w:val="00390E05"/>
    <w:rsid w:val="00391F77"/>
    <w:rsid w:val="003B26F0"/>
    <w:rsid w:val="003E697D"/>
    <w:rsid w:val="003F2FAD"/>
    <w:rsid w:val="003F4AC5"/>
    <w:rsid w:val="003F7CC9"/>
    <w:rsid w:val="00423816"/>
    <w:rsid w:val="00426A3C"/>
    <w:rsid w:val="0045628C"/>
    <w:rsid w:val="004D0B4C"/>
    <w:rsid w:val="004E6F0C"/>
    <w:rsid w:val="00560FFA"/>
    <w:rsid w:val="005B7C7E"/>
    <w:rsid w:val="005C1403"/>
    <w:rsid w:val="005F7B57"/>
    <w:rsid w:val="00602413"/>
    <w:rsid w:val="00610F71"/>
    <w:rsid w:val="006A439C"/>
    <w:rsid w:val="006C40CF"/>
    <w:rsid w:val="006C4463"/>
    <w:rsid w:val="006E4046"/>
    <w:rsid w:val="0079698C"/>
    <w:rsid w:val="007C6B8F"/>
    <w:rsid w:val="008750C6"/>
    <w:rsid w:val="00892C7C"/>
    <w:rsid w:val="00905CF1"/>
    <w:rsid w:val="00937247"/>
    <w:rsid w:val="00984F96"/>
    <w:rsid w:val="009B521D"/>
    <w:rsid w:val="009F389A"/>
    <w:rsid w:val="00A0781B"/>
    <w:rsid w:val="00A37194"/>
    <w:rsid w:val="00A80A46"/>
    <w:rsid w:val="00B25301"/>
    <w:rsid w:val="00CE7D2E"/>
    <w:rsid w:val="00D06C36"/>
    <w:rsid w:val="00D54723"/>
    <w:rsid w:val="00E21E5A"/>
    <w:rsid w:val="00E40D26"/>
    <w:rsid w:val="00E51232"/>
    <w:rsid w:val="00E53345"/>
    <w:rsid w:val="00E96470"/>
    <w:rsid w:val="00EA6AFE"/>
    <w:rsid w:val="00F6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C963E-8C74-47BD-ACE7-ADC09C14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3503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Каюмова Лилия Рашитовна</cp:lastModifiedBy>
  <cp:revision>18</cp:revision>
  <cp:lastPrinted>2017-03-03T06:19:00Z</cp:lastPrinted>
  <dcterms:created xsi:type="dcterms:W3CDTF">2016-12-24T14:24:00Z</dcterms:created>
  <dcterms:modified xsi:type="dcterms:W3CDTF">2017-03-07T10:21:00Z</dcterms:modified>
</cp:coreProperties>
</file>